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2495"/>
      </w:tblGrid>
      <w:tr w:rsidR="00B177AB" w:rsidRPr="006967AE" w:rsidTr="006967AE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7AB" w:rsidRPr="00EF5D0C" w:rsidRDefault="00B177AB" w:rsidP="006967A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FCO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210</w:t>
            </w:r>
            <w:r w:rsidRPr="00EF5D0C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br/>
            </w:r>
            <w:r w:rsidR="006967AE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 xml:space="preserve">цифровой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микрокалибратор</w:t>
            </w:r>
            <w:proofErr w:type="spellEnd"/>
          </w:p>
        </w:tc>
      </w:tr>
      <w:tr w:rsidR="00B177AB" w:rsidRPr="00BC05AE" w:rsidTr="006967AE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177AB" w:rsidRDefault="00B177AB" w:rsidP="008834D1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  <w:p w:rsidR="006967AE" w:rsidRPr="006967AE" w:rsidRDefault="006967AE" w:rsidP="00084B5F">
            <w:pPr>
              <w:jc w:val="center"/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</w:pPr>
            <w:r w:rsidRPr="006967AE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 xml:space="preserve">(заполняется на один </w:t>
            </w:r>
            <w:r w:rsidR="00084B5F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прибор</w:t>
            </w:r>
            <w:r w:rsidRPr="006967AE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)</w:t>
            </w:r>
          </w:p>
        </w:tc>
      </w:tr>
      <w:tr w:rsidR="00B177AB" w:rsidRPr="006967AE" w:rsidTr="006967A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B177AB" w:rsidRPr="006967AE" w:rsidTr="006967A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B177AB" w:rsidRPr="006967AE" w:rsidTr="006967A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</w:t>
            </w:r>
            <w:proofErr w:type="spellStart"/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mail</w:t>
            </w:r>
            <w:proofErr w:type="spellEnd"/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:rsidR="008A6032" w:rsidRPr="006967AE" w:rsidRDefault="008A6032">
      <w:pPr>
        <w:rPr>
          <w:rFonts w:ascii="Arial" w:hAnsi="Arial"/>
          <w:lang w:val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7655"/>
      </w:tblGrid>
      <w:tr w:rsidR="008A6032" w:rsidRPr="006967AE" w:rsidTr="006967AE">
        <w:tc>
          <w:tcPr>
            <w:tcW w:w="425" w:type="dxa"/>
            <w:shd w:val="pct10" w:color="auto" w:fill="auto"/>
            <w:vAlign w:val="center"/>
          </w:tcPr>
          <w:p w:rsidR="008A6032" w:rsidRPr="006967AE" w:rsidRDefault="006967AE">
            <w:p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A6032" w:rsidRPr="008834D1" w:rsidRDefault="00B177AB">
            <w:pPr>
              <w:rPr>
                <w:rFonts w:ascii="Calibri" w:hAnsi="Calibri"/>
                <w:b/>
                <w:bCs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:rsidR="008A6032" w:rsidRPr="008834D1" w:rsidRDefault="00B177AB">
            <w:pPr>
              <w:pStyle w:val="2"/>
              <w:rPr>
                <w:rFonts w:ascii="Calibri" w:hAnsi="Calibri"/>
                <w:lang w:val="ru-RU"/>
              </w:rPr>
            </w:pPr>
            <w:r w:rsidRPr="008834D1">
              <w:rPr>
                <w:rFonts w:ascii="Calibri" w:hAnsi="Calibri" w:cs="Arial"/>
                <w:lang w:val="ru-RU"/>
              </w:rPr>
              <w:t>Диапазон</w:t>
            </w:r>
          </w:p>
        </w:tc>
      </w:tr>
      <w:tr w:rsidR="008A6032" w:rsidRPr="008834D1" w:rsidTr="006967AE">
        <w:tc>
          <w:tcPr>
            <w:tcW w:w="425" w:type="dxa"/>
            <w:vAlign w:val="center"/>
          </w:tcPr>
          <w:p w:rsidR="008A6032" w:rsidRPr="006967AE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8A6032" w:rsidRPr="006967AE" w:rsidRDefault="008A6032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>A</w:t>
            </w:r>
            <w:r w:rsidRPr="006967AE">
              <w:rPr>
                <w:rFonts w:ascii="Calibri" w:hAnsi="Calibri" w:cs="Arial"/>
                <w:lang w:val="ru-RU"/>
              </w:rPr>
              <w:t>1</w:t>
            </w:r>
          </w:p>
        </w:tc>
        <w:tc>
          <w:tcPr>
            <w:tcW w:w="7655" w:type="dxa"/>
            <w:vAlign w:val="center"/>
          </w:tcPr>
          <w:p w:rsidR="008A6032" w:rsidRPr="008834D1" w:rsidRDefault="008A6032" w:rsidP="00B177AB">
            <w:pPr>
              <w:autoSpaceDE w:val="0"/>
              <w:autoSpaceDN w:val="0"/>
              <w:adjustRightInd w:val="0"/>
              <w:rPr>
                <w:rFonts w:ascii="Calibri" w:hAnsi="Calibri" w:cs="Arial"/>
                <w:lang w:val="ru-RU"/>
              </w:rPr>
            </w:pPr>
            <w:r w:rsidRPr="006967AE">
              <w:rPr>
                <w:rFonts w:ascii="Calibri" w:hAnsi="Calibri" w:cs="Arial"/>
                <w:lang w:val="ru-RU"/>
              </w:rPr>
              <w:t xml:space="preserve">20.00 </w:t>
            </w:r>
            <w:r w:rsidR="00B177AB" w:rsidRPr="008834D1">
              <w:rPr>
                <w:rFonts w:ascii="Calibri" w:hAnsi="Calibri" w:cs="Arial"/>
                <w:lang w:val="ru-RU"/>
              </w:rPr>
              <w:t>см</w:t>
            </w:r>
            <w:r w:rsidR="00B177AB"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Pr="006967AE">
              <w:rPr>
                <w:rFonts w:ascii="Calibri" w:hAnsi="Calibri" w:cs="Arial"/>
                <w:lang w:val="ru-RU"/>
              </w:rPr>
              <w:t>/</w:t>
            </w:r>
            <w:r w:rsidR="00B177AB"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:rsidTr="006967AE">
        <w:tc>
          <w:tcPr>
            <w:tcW w:w="425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A2</w:t>
            </w:r>
          </w:p>
        </w:tc>
        <w:tc>
          <w:tcPr>
            <w:tcW w:w="7655" w:type="dxa"/>
            <w:vAlign w:val="center"/>
          </w:tcPr>
          <w:p w:rsidR="008A6032" w:rsidRPr="008834D1" w:rsidRDefault="008A6032" w:rsidP="00B177AB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 xml:space="preserve">2000 </w:t>
            </w:r>
            <w:r w:rsidR="00B177AB" w:rsidRPr="008834D1">
              <w:rPr>
                <w:rFonts w:ascii="Calibri" w:hAnsi="Calibri" w:cs="Arial"/>
                <w:lang w:val="ru-RU"/>
              </w:rPr>
              <w:t>см</w:t>
            </w:r>
            <w:r w:rsidR="00B177AB"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Pr="008834D1">
              <w:rPr>
                <w:rFonts w:ascii="Calibri" w:hAnsi="Calibri" w:cs="Arial"/>
              </w:rPr>
              <w:t>/</w:t>
            </w:r>
            <w:r w:rsidR="00B177AB" w:rsidRPr="008834D1">
              <w:rPr>
                <w:rFonts w:ascii="Calibri" w:hAnsi="Calibri" w:cs="Arial"/>
                <w:lang w:val="ru-RU"/>
              </w:rPr>
              <w:t>ч</w:t>
            </w:r>
          </w:p>
        </w:tc>
      </w:tr>
      <w:tr w:rsidR="008A6032" w:rsidRPr="008834D1" w:rsidTr="006967AE">
        <w:tc>
          <w:tcPr>
            <w:tcW w:w="425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A3</w:t>
            </w:r>
          </w:p>
        </w:tc>
        <w:tc>
          <w:tcPr>
            <w:tcW w:w="7655" w:type="dxa"/>
            <w:vAlign w:val="center"/>
          </w:tcPr>
          <w:p w:rsidR="008A6032" w:rsidRPr="008834D1" w:rsidRDefault="008A6032" w:rsidP="00B177AB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 xml:space="preserve">200.0 </w:t>
            </w:r>
            <w:r w:rsidR="00B177AB" w:rsidRPr="008834D1">
              <w:rPr>
                <w:rFonts w:ascii="Calibri" w:hAnsi="Calibri" w:cs="Arial"/>
                <w:lang w:val="ru-RU"/>
              </w:rPr>
              <w:t>см</w:t>
            </w:r>
            <w:r w:rsidR="00B177AB"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Pr="008834D1">
              <w:rPr>
                <w:rFonts w:ascii="Calibri" w:hAnsi="Calibri" w:cs="Arial"/>
              </w:rPr>
              <w:t>/</w:t>
            </w:r>
            <w:r w:rsidR="00B177AB"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B177AB" w:rsidP="00B177A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 xml:space="preserve">200.0 </w:t>
            </w:r>
            <w:r w:rsidRPr="008834D1">
              <w:rPr>
                <w:rFonts w:ascii="Calibri" w:hAnsi="Calibri" w:cs="Arial"/>
                <w:lang w:val="ru-RU"/>
              </w:rPr>
              <w:t>см</w:t>
            </w:r>
            <w:r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="008A6032" w:rsidRPr="008834D1">
              <w:rPr>
                <w:rFonts w:ascii="Calibri" w:hAnsi="Calibri" w:cs="Arial"/>
              </w:rPr>
              <w:t>/</w:t>
            </w:r>
            <w:r w:rsidRPr="008834D1">
              <w:rPr>
                <w:rFonts w:ascii="Calibri" w:hAnsi="Calibri" w:cs="Arial"/>
                <w:lang w:val="ru-RU"/>
              </w:rPr>
              <w:t>ч</w:t>
            </w:r>
          </w:p>
        </w:tc>
      </w:tr>
      <w:tr w:rsidR="008A6032" w:rsidRPr="008834D1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A6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B177AB" w:rsidP="00B177A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 xml:space="preserve">2.000 </w:t>
            </w:r>
            <w:r w:rsidRPr="008834D1">
              <w:rPr>
                <w:rFonts w:ascii="Calibri" w:hAnsi="Calibri" w:cs="Arial"/>
                <w:lang w:val="ru-RU"/>
              </w:rPr>
              <w:t>см</w:t>
            </w:r>
            <w:r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="008A6032" w:rsidRPr="008834D1">
              <w:rPr>
                <w:rFonts w:ascii="Calibri" w:hAnsi="Calibri" w:cs="Arial"/>
              </w:rPr>
              <w:t>/</w:t>
            </w:r>
            <w:r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A7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 w:rsidP="00B177AB">
            <w:pPr>
              <w:autoSpaceDE w:val="0"/>
              <w:autoSpaceDN w:val="0"/>
              <w:adjustRightInd w:val="0"/>
              <w:rPr>
                <w:rFonts w:ascii="Calibri" w:hAnsi="Calibri"/>
                <w:lang w:val="ru-RU"/>
              </w:rPr>
            </w:pPr>
            <w:r w:rsidRPr="008834D1">
              <w:rPr>
                <w:rFonts w:ascii="Calibri" w:hAnsi="Calibri" w:cs="Arial"/>
              </w:rPr>
              <w:t xml:space="preserve">200.0 </w:t>
            </w:r>
            <w:r w:rsidR="00B177AB" w:rsidRPr="008834D1">
              <w:rPr>
                <w:rFonts w:ascii="Calibri" w:hAnsi="Calibri" w:cs="Arial"/>
                <w:lang w:val="ru-RU"/>
              </w:rPr>
              <w:t>мм</w:t>
            </w:r>
            <w:r w:rsidRPr="008834D1">
              <w:rPr>
                <w:rFonts w:ascii="Calibri" w:hAnsi="Calibri"/>
                <w:lang w:val="en-US"/>
              </w:rPr>
              <w:t>³/</w:t>
            </w:r>
            <w:r w:rsidR="00B177AB" w:rsidRPr="008834D1">
              <w:rPr>
                <w:rFonts w:ascii="Calibri" w:hAnsi="Calibri"/>
                <w:lang w:val="ru-RU"/>
              </w:rPr>
              <w:t>с</w:t>
            </w:r>
          </w:p>
        </w:tc>
      </w:tr>
      <w:tr w:rsidR="008A6032" w:rsidRPr="008834D1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A8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 w:rsidP="00B177AB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 xml:space="preserve">2000 </w:t>
            </w:r>
            <w:r w:rsidR="00B177AB" w:rsidRPr="008834D1">
              <w:rPr>
                <w:rFonts w:ascii="Calibri" w:hAnsi="Calibri" w:cs="Arial"/>
                <w:lang w:val="ru-RU"/>
              </w:rPr>
              <w:t>мм</w:t>
            </w:r>
            <w:r w:rsidRPr="008834D1">
              <w:rPr>
                <w:rFonts w:ascii="Calibri" w:hAnsi="Calibri"/>
                <w:lang w:val="en-US"/>
              </w:rPr>
              <w:t>³/</w:t>
            </w:r>
            <w:r w:rsidR="00B177AB" w:rsidRPr="008834D1">
              <w:rPr>
                <w:rFonts w:ascii="Calibri" w:hAnsi="Calibri"/>
                <w:lang w:val="ru-RU"/>
              </w:rPr>
              <w:t>с</w:t>
            </w:r>
          </w:p>
        </w:tc>
      </w:tr>
      <w:tr w:rsidR="008A6032" w:rsidRPr="008834D1" w:rsidTr="006967AE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</w:rPr>
            </w:pPr>
          </w:p>
        </w:tc>
      </w:tr>
      <w:tr w:rsidR="008A6032" w:rsidRPr="008834D1" w:rsidTr="006967AE">
        <w:tc>
          <w:tcPr>
            <w:tcW w:w="425" w:type="dxa"/>
            <w:shd w:val="pct10" w:color="auto" w:fill="auto"/>
            <w:vAlign w:val="center"/>
          </w:tcPr>
          <w:p w:rsidR="008A6032" w:rsidRPr="008834D1" w:rsidRDefault="00850149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A6032" w:rsidRPr="008834D1" w:rsidRDefault="00B177AB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:rsidR="008A6032" w:rsidRPr="008834D1" w:rsidRDefault="006967AE">
            <w:pPr>
              <w:pStyle w:val="2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Контактные данные</w:t>
            </w:r>
            <w:r w:rsidR="00DC6FA7">
              <w:rPr>
                <w:rFonts w:ascii="Calibri" w:hAnsi="Calibri" w:cs="Arial"/>
                <w:lang w:val="ru-RU"/>
              </w:rPr>
              <w:t xml:space="preserve"> на </w:t>
            </w:r>
            <w:proofErr w:type="spellStart"/>
            <w:r w:rsidR="00DC6FA7">
              <w:rPr>
                <w:rFonts w:ascii="Calibri" w:hAnsi="Calibri" w:cs="Arial"/>
                <w:lang w:val="ru-RU"/>
              </w:rPr>
              <w:t>шильдике</w:t>
            </w:r>
            <w:proofErr w:type="spellEnd"/>
          </w:p>
        </w:tc>
      </w:tr>
      <w:tr w:rsidR="008A6032" w:rsidRPr="008834D1" w:rsidTr="006967AE">
        <w:tc>
          <w:tcPr>
            <w:tcW w:w="425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B1</w:t>
            </w:r>
          </w:p>
        </w:tc>
        <w:tc>
          <w:tcPr>
            <w:tcW w:w="7655" w:type="dxa"/>
            <w:vAlign w:val="center"/>
          </w:tcPr>
          <w:p w:rsidR="008A6032" w:rsidRPr="008834D1" w:rsidRDefault="007E4978" w:rsidP="007E4978">
            <w:pPr>
              <w:pStyle w:val="4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Cs w:val="20"/>
                <w:lang w:val="ru-RU"/>
              </w:rPr>
            </w:pPr>
            <w:r>
              <w:rPr>
                <w:rFonts w:ascii="Calibri" w:hAnsi="Calibri"/>
                <w:b w:val="0"/>
                <w:bCs w:val="0"/>
                <w:szCs w:val="20"/>
                <w:lang w:val="ru-RU"/>
              </w:rPr>
              <w:t>На русском</w:t>
            </w:r>
          </w:p>
        </w:tc>
      </w:tr>
      <w:tr w:rsidR="008A6032" w:rsidRPr="008834D1" w:rsidTr="006967AE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</w:tr>
      <w:tr w:rsidR="008A6032" w:rsidRPr="008834D1" w:rsidTr="006967AE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A6032" w:rsidRPr="008834D1" w:rsidRDefault="00850149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A6032" w:rsidRPr="008834D1" w:rsidRDefault="00B177AB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A6032" w:rsidRPr="008834D1" w:rsidRDefault="00B177AB">
            <w:pPr>
              <w:pStyle w:val="2"/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  <w:lang w:val="ru-RU"/>
              </w:rPr>
              <w:t>Быстроразъемные соединения</w:t>
            </w:r>
          </w:p>
        </w:tc>
      </w:tr>
      <w:tr w:rsidR="008A6032" w:rsidRPr="008834D1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C1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B177AB" w:rsidP="00B177AB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  <w:lang w:val="ru-RU"/>
              </w:rPr>
              <w:t>Стандарт (</w:t>
            </w:r>
            <w:r w:rsidR="008A6032" w:rsidRPr="008834D1">
              <w:rPr>
                <w:rFonts w:ascii="Calibri" w:hAnsi="Calibri" w:cs="Arial"/>
              </w:rPr>
              <w:t xml:space="preserve">Staubli </w:t>
            </w:r>
            <w:r w:rsidRPr="008834D1">
              <w:rPr>
                <w:rFonts w:ascii="Calibri" w:hAnsi="Calibri" w:cs="Arial"/>
                <w:lang w:val="en-US"/>
              </w:rPr>
              <w:t>M</w:t>
            </w:r>
            <w:r w:rsidR="008A6032" w:rsidRPr="008834D1">
              <w:rPr>
                <w:rFonts w:ascii="Calibri" w:hAnsi="Calibri" w:cs="Arial"/>
              </w:rPr>
              <w:t>)</w:t>
            </w:r>
          </w:p>
        </w:tc>
      </w:tr>
      <w:tr w:rsidR="008A6032" w:rsidRPr="00BC05AE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C2*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CE08B8" w:rsidRDefault="008A6032">
            <w:pPr>
              <w:rPr>
                <w:rFonts w:ascii="Calibri" w:hAnsi="Calibri" w:cs="Arial"/>
                <w:lang w:val="de-DE"/>
              </w:rPr>
            </w:pPr>
            <w:r w:rsidRPr="00CE08B8">
              <w:rPr>
                <w:rFonts w:ascii="Calibri" w:hAnsi="Calibri" w:cs="Arial"/>
                <w:lang w:val="de-DE"/>
              </w:rPr>
              <w:t>Staubli</w:t>
            </w:r>
            <w:r w:rsidR="00B177AB" w:rsidRPr="00CE08B8">
              <w:rPr>
                <w:rFonts w:ascii="Calibri" w:hAnsi="Calibri" w:cs="Arial"/>
                <w:lang w:val="de-DE"/>
              </w:rPr>
              <w:t xml:space="preserve"> M </w:t>
            </w:r>
            <w:r w:rsidR="00B177AB" w:rsidRPr="008834D1">
              <w:rPr>
                <w:rFonts w:ascii="Calibri" w:hAnsi="Calibri" w:cs="Arial"/>
                <w:lang w:val="ru-RU"/>
              </w:rPr>
              <w:t>и</w:t>
            </w:r>
            <w:r w:rsidR="00B177AB" w:rsidRPr="00CE08B8">
              <w:rPr>
                <w:rFonts w:ascii="Calibri" w:hAnsi="Calibri" w:cs="Arial"/>
                <w:lang w:val="de-DE"/>
              </w:rPr>
              <w:t xml:space="preserve"> Staubli F</w:t>
            </w:r>
          </w:p>
        </w:tc>
      </w:tr>
      <w:tr w:rsidR="008A6032" w:rsidRPr="00BC05AE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A6032" w:rsidRPr="00CE08B8" w:rsidRDefault="008A6032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C3*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A6032" w:rsidRPr="008834D1" w:rsidRDefault="007E46EA" w:rsidP="007E46EA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>Staubli</w:t>
            </w:r>
            <w:r w:rsidRPr="008834D1">
              <w:rPr>
                <w:rFonts w:ascii="Calibri" w:hAnsi="Calibri" w:cs="Arial"/>
                <w:lang w:val="ru-RU"/>
              </w:rPr>
              <w:t xml:space="preserve"> </w:t>
            </w:r>
            <w:r w:rsidR="008A6032" w:rsidRPr="008834D1">
              <w:rPr>
                <w:rFonts w:ascii="Calibri" w:hAnsi="Calibri" w:cs="Arial"/>
              </w:rPr>
              <w:t>M</w:t>
            </w:r>
            <w:r w:rsidR="008A6032" w:rsidRPr="008834D1">
              <w:rPr>
                <w:rFonts w:ascii="Calibri" w:hAnsi="Calibri" w:cs="Arial"/>
                <w:lang w:val="ru-RU"/>
              </w:rPr>
              <w:t xml:space="preserve"> </w:t>
            </w:r>
            <w:r w:rsidRPr="008834D1">
              <w:rPr>
                <w:rFonts w:ascii="Calibri" w:hAnsi="Calibri" w:cs="Arial"/>
                <w:lang w:val="ru-RU"/>
              </w:rPr>
              <w:t>и</w:t>
            </w:r>
            <w:r w:rsidR="008A6032" w:rsidRPr="008834D1">
              <w:rPr>
                <w:rFonts w:ascii="Calibri" w:hAnsi="Calibri" w:cs="Arial"/>
                <w:lang w:val="ru-RU"/>
              </w:rPr>
              <w:t xml:space="preserve"> </w:t>
            </w:r>
            <w:r w:rsidR="008A6032" w:rsidRPr="008834D1">
              <w:rPr>
                <w:rFonts w:ascii="Calibri" w:hAnsi="Calibri" w:cs="Arial"/>
              </w:rPr>
              <w:t>Staubli</w:t>
            </w:r>
            <w:r w:rsidR="008A6032" w:rsidRPr="008834D1">
              <w:rPr>
                <w:rFonts w:ascii="Calibri" w:hAnsi="Calibri" w:cs="Arial"/>
                <w:lang w:val="ru-RU"/>
              </w:rPr>
              <w:t xml:space="preserve"> </w:t>
            </w:r>
            <w:r w:rsidRPr="008834D1">
              <w:rPr>
                <w:rFonts w:ascii="Calibri" w:hAnsi="Calibri" w:cs="Arial"/>
                <w:lang w:val="en-US"/>
              </w:rPr>
              <w:t>F</w:t>
            </w:r>
            <w:r w:rsidRPr="008834D1">
              <w:rPr>
                <w:rFonts w:ascii="Calibri" w:hAnsi="Calibri" w:cs="Arial"/>
                <w:lang w:val="ru-RU"/>
              </w:rPr>
              <w:t xml:space="preserve"> </w:t>
            </w:r>
            <w:r w:rsidR="008A6032" w:rsidRPr="008834D1">
              <w:rPr>
                <w:rFonts w:ascii="Calibri" w:hAnsi="Calibri" w:cs="Arial"/>
                <w:lang w:val="ru-RU"/>
              </w:rPr>
              <w:t>(</w:t>
            </w:r>
            <w:r w:rsidRPr="008834D1">
              <w:rPr>
                <w:rFonts w:ascii="Calibri" w:hAnsi="Calibri" w:cs="Arial"/>
                <w:lang w:val="ru-RU"/>
              </w:rPr>
              <w:t>на панели</w:t>
            </w:r>
            <w:r w:rsidR="008A6032" w:rsidRPr="008834D1"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8A6032" w:rsidRPr="00BC05AE" w:rsidTr="006967AE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6032" w:rsidRPr="008834D1" w:rsidRDefault="008A6032">
            <w:pPr>
              <w:pStyle w:val="3"/>
              <w:rPr>
                <w:rFonts w:ascii="Calibri" w:hAnsi="Calibri"/>
                <w:b w:val="0"/>
                <w:bCs w:val="0"/>
                <w:sz w:val="20"/>
                <w:lang w:val="ru-RU"/>
              </w:rPr>
            </w:pPr>
          </w:p>
        </w:tc>
      </w:tr>
      <w:tr w:rsidR="008A6032" w:rsidRPr="008834D1" w:rsidTr="006967AE">
        <w:tc>
          <w:tcPr>
            <w:tcW w:w="425" w:type="dxa"/>
            <w:shd w:val="pct10" w:color="auto" w:fill="auto"/>
            <w:vAlign w:val="center"/>
          </w:tcPr>
          <w:p w:rsidR="008A6032" w:rsidRPr="008834D1" w:rsidRDefault="00850149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8A6032" w:rsidRPr="008834D1" w:rsidRDefault="007E46EA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:rsidR="008A6032" w:rsidRPr="008834D1" w:rsidRDefault="007E46EA">
            <w:pPr>
              <w:pStyle w:val="2"/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  <w:lang w:val="ru-RU"/>
              </w:rPr>
              <w:t>Сертификат калибровки</w:t>
            </w:r>
          </w:p>
        </w:tc>
      </w:tr>
      <w:tr w:rsidR="008A6032" w:rsidRPr="008834D1" w:rsidTr="006967AE">
        <w:tc>
          <w:tcPr>
            <w:tcW w:w="425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D1</w:t>
            </w:r>
          </w:p>
        </w:tc>
        <w:tc>
          <w:tcPr>
            <w:tcW w:w="7655" w:type="dxa"/>
            <w:vAlign w:val="center"/>
          </w:tcPr>
          <w:p w:rsidR="008A6032" w:rsidRPr="008834D1" w:rsidRDefault="007E46EA">
            <w:pPr>
              <w:pStyle w:val="4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Cs w:val="20"/>
                <w:lang w:val="ru-RU"/>
              </w:rPr>
            </w:pPr>
            <w:r w:rsidRPr="008834D1">
              <w:rPr>
                <w:rFonts w:ascii="Calibri" w:hAnsi="Calibri"/>
                <w:b w:val="0"/>
                <w:bCs w:val="0"/>
                <w:szCs w:val="20"/>
                <w:lang w:val="ru-RU"/>
              </w:rPr>
              <w:t>Заводской</w:t>
            </w:r>
          </w:p>
        </w:tc>
      </w:tr>
      <w:tr w:rsidR="008A6032" w:rsidRPr="008834D1" w:rsidTr="006967AE">
        <w:tc>
          <w:tcPr>
            <w:tcW w:w="425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D2</w:t>
            </w:r>
          </w:p>
        </w:tc>
        <w:tc>
          <w:tcPr>
            <w:tcW w:w="7655" w:type="dxa"/>
            <w:vAlign w:val="center"/>
          </w:tcPr>
          <w:p w:rsidR="008A6032" w:rsidRPr="008834D1" w:rsidRDefault="007E46EA" w:rsidP="007E46E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  <w:lang w:val="ru-RU"/>
              </w:rPr>
              <w:t xml:space="preserve">Сертификат </w:t>
            </w:r>
            <w:r w:rsidR="008A6032" w:rsidRPr="008834D1">
              <w:rPr>
                <w:rFonts w:ascii="Calibri" w:hAnsi="Calibri" w:cs="Arial"/>
              </w:rPr>
              <w:t>UKAS</w:t>
            </w:r>
          </w:p>
        </w:tc>
      </w:tr>
      <w:tr w:rsidR="008A6032" w:rsidRPr="008834D1" w:rsidTr="006967AE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8A6032" w:rsidRPr="008834D1" w:rsidRDefault="008A6032">
            <w:pPr>
              <w:rPr>
                <w:rFonts w:ascii="Calibri" w:hAnsi="Calibri" w:cs="Arial"/>
              </w:rPr>
            </w:pPr>
          </w:p>
        </w:tc>
      </w:tr>
    </w:tbl>
    <w:p w:rsidR="008A6032" w:rsidRDefault="008A6032">
      <w:pPr>
        <w:rPr>
          <w:rFonts w:ascii="Arial" w:hAnsi="Arial"/>
          <w:sz w:val="16"/>
        </w:rPr>
      </w:pPr>
    </w:p>
    <w:sectPr w:rsidR="008A6032" w:rsidSect="006967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34" w:left="1701" w:header="340" w:footer="8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18" w:rsidRDefault="00387A18">
      <w:r>
        <w:separator/>
      </w:r>
    </w:p>
  </w:endnote>
  <w:endnote w:type="continuationSeparator" w:id="0">
    <w:p w:rsidR="00387A18" w:rsidRDefault="003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stical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AE" w:rsidRDefault="00BC05A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AB" w:rsidRPr="00B177AB" w:rsidRDefault="00B177AB" w:rsidP="00B177AB">
    <w:pPr>
      <w:pStyle w:val="a4"/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FCO</w:t>
    </w:r>
    <w:r>
      <w:rPr>
        <w:rFonts w:ascii="Calibri" w:hAnsi="Calibri" w:cs="Calibri"/>
        <w:lang w:val="ru-RU"/>
      </w:rPr>
      <w:t xml:space="preserve">210 </w:t>
    </w:r>
    <w:r w:rsidR="006967AE">
      <w:rPr>
        <w:rFonts w:ascii="Calibri" w:hAnsi="Calibri" w:cs="Calibri"/>
        <w:lang w:val="ru-RU"/>
      </w:rPr>
      <w:t xml:space="preserve">цифровой </w:t>
    </w:r>
    <w:proofErr w:type="spellStart"/>
    <w:r>
      <w:rPr>
        <w:rFonts w:ascii="Calibri" w:hAnsi="Calibri" w:cs="Calibri"/>
        <w:lang w:val="ru-RU"/>
      </w:rPr>
      <w:t>микрокалибратор</w:t>
    </w:r>
    <w:proofErr w:type="spellEnd"/>
  </w:p>
  <w:p w:rsidR="00B177AB" w:rsidRPr="00EF5D0C" w:rsidRDefault="00B177AB" w:rsidP="006967AE">
    <w:pPr>
      <w:pStyle w:val="a4"/>
      <w:tabs>
        <w:tab w:val="clear" w:pos="4153"/>
        <w:tab w:val="clear" w:pos="8306"/>
        <w:tab w:val="right" w:pos="9498"/>
      </w:tabs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Rev</w:t>
    </w:r>
    <w:r>
      <w:rPr>
        <w:rFonts w:ascii="Calibri" w:hAnsi="Calibri" w:cs="Calibri"/>
        <w:lang w:val="ru-RU"/>
      </w:rPr>
      <w:t xml:space="preserve">. </w:t>
    </w:r>
    <w:r w:rsidR="00BC05AE">
      <w:rPr>
        <w:rFonts w:ascii="Calibri" w:hAnsi="Calibri" w:cs="Calibri"/>
      </w:rPr>
      <w:t>4</w:t>
    </w:r>
    <w:r w:rsidRPr="00EF5D0C">
      <w:rPr>
        <w:rFonts w:ascii="Calibri" w:hAnsi="Calibri" w:cs="Calibri"/>
        <w:lang w:val="ru-RU"/>
      </w:rPr>
      <w:t>-</w:t>
    </w:r>
    <w:r w:rsidR="00BC05AE">
      <w:rPr>
        <w:rFonts w:ascii="Calibri" w:hAnsi="Calibri" w:cs="Calibri"/>
      </w:rPr>
      <w:t>10</w:t>
    </w:r>
    <w:r w:rsidR="00BC05AE">
      <w:rPr>
        <w:rFonts w:ascii="Calibri" w:hAnsi="Calibri" w:cs="Calibri"/>
        <w:lang w:val="ru-RU"/>
      </w:rPr>
      <w:t>/</w:t>
    </w:r>
    <w:r w:rsidR="00BC05AE">
      <w:rPr>
        <w:rFonts w:ascii="Calibri" w:hAnsi="Calibri" w:cs="Calibri"/>
      </w:rPr>
      <w:t>20</w:t>
    </w:r>
    <w:bookmarkStart w:id="0" w:name="_GoBack"/>
    <w:bookmarkEnd w:id="0"/>
    <w:r w:rsidRPr="00EF5D0C">
      <w:rPr>
        <w:rFonts w:ascii="Calibri" w:hAnsi="Calibri" w:cs="Calibri"/>
        <w:lang w:val="ru-RU"/>
      </w:rPr>
      <w:tab/>
      <w:t xml:space="preserve">Стр.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PAGE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BC05AE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  <w:r w:rsidRPr="00EF5D0C">
      <w:rPr>
        <w:rFonts w:ascii="Calibri" w:hAnsi="Calibri" w:cs="Calibri"/>
        <w:lang w:val="en-US"/>
      </w:rPr>
      <w:t xml:space="preserve"> </w:t>
    </w:r>
    <w:r w:rsidRPr="00EF5D0C">
      <w:rPr>
        <w:rFonts w:ascii="Calibri" w:hAnsi="Calibri" w:cs="Calibri"/>
        <w:lang w:val="ru-RU"/>
      </w:rPr>
      <w:t xml:space="preserve">из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NUMPAGES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BC05AE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AE" w:rsidRDefault="00BC05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18" w:rsidRDefault="00387A18">
      <w:r>
        <w:separator/>
      </w:r>
    </w:p>
  </w:footnote>
  <w:footnote w:type="continuationSeparator" w:id="0">
    <w:p w:rsidR="00387A18" w:rsidRDefault="0038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AE" w:rsidRDefault="00BC05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6458"/>
    </w:tblGrid>
    <w:tr w:rsidR="00B177AB" w:rsidRPr="00507324" w:rsidTr="006967AE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B177AB" w:rsidRPr="00507324" w:rsidRDefault="00387A18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D3E2090" wp14:editId="33741B0A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177AB" w:rsidRPr="00507324" w:rsidRDefault="00B177AB" w:rsidP="008834D1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B177AB" w:rsidRPr="00BC05AE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B177AB" w:rsidRPr="00507324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177AB" w:rsidRPr="00507324" w:rsidRDefault="00B177AB" w:rsidP="008834D1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Россия, Москва, 125057, </w:t>
          </w:r>
          <w:proofErr w:type="spellStart"/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ул</w:t>
          </w:r>
          <w:proofErr w:type="gramStart"/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.Н</w:t>
          </w:r>
          <w:proofErr w:type="gramEnd"/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овопесчаная</w:t>
          </w:r>
          <w:proofErr w:type="spellEnd"/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, д.3,к.1</w:t>
          </w:r>
        </w:p>
      </w:tc>
    </w:tr>
    <w:tr w:rsidR="00B177AB" w:rsidRPr="00507324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:rsidR="00B177AB" w:rsidRPr="00507324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B177AB" w:rsidRPr="00507324" w:rsidRDefault="00B177AB" w:rsidP="008834D1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B177AB" w:rsidRPr="00BC05AE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:rsidR="00B177AB" w:rsidRPr="00507324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177AB" w:rsidRPr="00CE08B8" w:rsidRDefault="00BC05AE" w:rsidP="008834D1">
          <w:pPr>
            <w:jc w:val="right"/>
            <w:rPr>
              <w:rFonts w:ascii="Calibri" w:hAnsi="Calibri" w:cs="Calibri"/>
              <w:color w:val="000000"/>
              <w:lang w:val="de-DE" w:eastAsia="ru-RU"/>
            </w:rPr>
          </w:pPr>
          <w:hyperlink w:history="1">
            <w:r w:rsidR="00B177AB" w:rsidRPr="00CE08B8">
              <w:rPr>
                <w:rFonts w:ascii="Calibri" w:hAnsi="Calibri" w:cs="Calibri"/>
                <w:color w:val="0000FF"/>
                <w:u w:val="single"/>
                <w:lang w:val="de-DE" w:eastAsia="ru-RU"/>
              </w:rPr>
              <w:t>E-mail: info@davkar.net</w:t>
            </w:r>
          </w:hyperlink>
        </w:p>
      </w:tc>
    </w:tr>
    <w:tr w:rsidR="00B177AB" w:rsidRPr="00507324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:rsidR="00B177AB" w:rsidRPr="00CE08B8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de-DE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:rsidR="00B177AB" w:rsidRPr="00507324" w:rsidRDefault="00B177AB" w:rsidP="00CE08B8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507324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201</w:t>
          </w:r>
          <w:r w:rsidR="00CE08B8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8 ООО «Давкар»</w:t>
          </w:r>
        </w:p>
      </w:tc>
    </w:tr>
    <w:tr w:rsidR="00B177AB" w:rsidRPr="00507324" w:rsidTr="006967AE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B177AB" w:rsidRPr="00507324" w:rsidRDefault="00387A18" w:rsidP="008834D1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1DDC34A0" wp14:editId="23DB8E62">
                    <wp:simplePos x="0" y="0"/>
                    <wp:positionH relativeFrom="column">
                      <wp:posOffset>-591820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46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92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B177AB" w:rsidRPr="00507324" w:rsidRDefault="00B177AB" w:rsidP="008834D1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:rsidR="008A6032" w:rsidRDefault="008A6032" w:rsidP="001D67C3">
    <w:pPr>
      <w:pStyle w:val="a3"/>
      <w:tabs>
        <w:tab w:val="clear" w:pos="4153"/>
        <w:tab w:val="clear" w:pos="8306"/>
        <w:tab w:val="center" w:pos="4820"/>
        <w:tab w:val="right" w:pos="9923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Mystical" w:hAnsi="Mystical"/>
        <w:sz w:val="4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5AE" w:rsidRDefault="00BC0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8"/>
    <w:rsid w:val="00084B5F"/>
    <w:rsid w:val="001D67C3"/>
    <w:rsid w:val="002B166C"/>
    <w:rsid w:val="00387A18"/>
    <w:rsid w:val="003E0757"/>
    <w:rsid w:val="00445360"/>
    <w:rsid w:val="006065B4"/>
    <w:rsid w:val="006967AE"/>
    <w:rsid w:val="006C4809"/>
    <w:rsid w:val="00763428"/>
    <w:rsid w:val="007E46EA"/>
    <w:rsid w:val="007E4978"/>
    <w:rsid w:val="00850149"/>
    <w:rsid w:val="008834D1"/>
    <w:rsid w:val="008A6032"/>
    <w:rsid w:val="009540C3"/>
    <w:rsid w:val="00A525F5"/>
    <w:rsid w:val="00B177AB"/>
    <w:rsid w:val="00BC05AE"/>
    <w:rsid w:val="00CE08B8"/>
    <w:rsid w:val="00D02913"/>
    <w:rsid w:val="00DA2E66"/>
    <w:rsid w:val="00DC6FA7"/>
    <w:rsid w:val="00E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David Jackson</dc:creator>
  <cp:lastModifiedBy>Marina Kevorkova</cp:lastModifiedBy>
  <cp:revision>2</cp:revision>
  <cp:lastPrinted>2014-04-09T07:37:00Z</cp:lastPrinted>
  <dcterms:created xsi:type="dcterms:W3CDTF">2020-10-01T10:37:00Z</dcterms:created>
  <dcterms:modified xsi:type="dcterms:W3CDTF">2020-10-01T10:37:00Z</dcterms:modified>
</cp:coreProperties>
</file>